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7888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7FE8DFD4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wg umowy nr FELD.07.12-IP.01-0037/23-00 współfinansowanego ze środków Europejskiego Funduszu Społecznego Plus w ramach Programu Regionalnego Fundusze Europejskie dla Łódzkiego 2021-2027</w:t>
      </w:r>
    </w:p>
    <w:p w14:paraId="23DFD3D5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CCE6A1E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  <w:t>w Opocznie</w:t>
      </w:r>
    </w:p>
    <w:p w14:paraId="75C9F5A2" w14:textId="77777777" w:rsidR="003357C4" w:rsidRPr="003357C4" w:rsidRDefault="003357C4" w:rsidP="003357C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FE147E7" w14:textId="7487A90E" w:rsidR="003357C4" w:rsidRPr="003357C4" w:rsidRDefault="00800072" w:rsidP="003357C4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Sierpień</w:t>
      </w:r>
      <w:r w:rsidR="003357C4"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2025</w:t>
      </w:r>
    </w:p>
    <w:p w14:paraId="60905317" w14:textId="77777777" w:rsidR="003357C4" w:rsidRPr="003357C4" w:rsidRDefault="003357C4" w:rsidP="003357C4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tbl>
      <w:tblPr>
        <w:tblW w:w="9782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613"/>
        <w:gridCol w:w="1559"/>
        <w:gridCol w:w="1559"/>
        <w:gridCol w:w="1843"/>
        <w:gridCol w:w="1843"/>
      </w:tblGrid>
      <w:tr w:rsidR="003357C4" w:rsidRPr="003357C4" w14:paraId="28B8C6A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1BD081F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29165D5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A0865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F2E438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7CE1343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69CCE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Nazwa wykonawcy (np. w przypadku szkoleń, konferencji…) oraz nazwa prawcodawcy (w przypadku staży zawodowych)</w:t>
            </w:r>
          </w:p>
        </w:tc>
      </w:tr>
      <w:tr w:rsidR="003357C4" w:rsidRPr="003357C4" w14:paraId="7C4B2015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A9003B" w14:textId="77777777" w:rsidR="003357C4" w:rsidRPr="003357C4" w:rsidRDefault="003357C4" w:rsidP="003357C4">
            <w:pPr>
              <w:spacing w:after="0" w:line="240" w:lineRule="auto"/>
              <w:ind w:right="-1269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7AA6E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1D62EDF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74F55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A025F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4FDE1A1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169B2977" w14:textId="0558FD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9276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DABB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2621A01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1AC00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46F82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37AB084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6934E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205D9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6B3162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6523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1BCE5156" w14:textId="77777777" w:rsidTr="008E529B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0822C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2BB0A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192571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89C6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9461A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73127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9948E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Wiesława Martynowska prowadząca działalność gospodarczą pod nazwą: Wiesława Martynowska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Kancelaria Radcy Prawnego</w:t>
            </w:r>
          </w:p>
          <w:p w14:paraId="038EE40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Adres: ul. Pl. Kościuszki 6 97-300 Piotrków Trybunalski</w:t>
            </w:r>
          </w:p>
        </w:tc>
      </w:tr>
      <w:tr w:rsidR="003357C4" w:rsidRPr="003357C4" w14:paraId="15A30B60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13089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 xml:space="preserve">4. 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63D531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9AA33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 - korepetycje z matematyki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7C6B5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D300EE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B8834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90AF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2DBB518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AF81DE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B9FA0A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5E1EA1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DDAD79" w14:textId="0B04D5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lipiec , sierpień 2025 – przerwa wakacyjna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154DB3D" w14:textId="24D9809B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  <w:r w:rsidR="00F44183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przerwa wakacyjna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F6B9CA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65CFA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Pani Henryka Mazur, zam. Januszewice Gmina Opoczno</w:t>
            </w:r>
          </w:p>
        </w:tc>
      </w:tr>
      <w:tr w:rsidR="003357C4" w:rsidRPr="003357C4" w14:paraId="6533E89A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BF5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73A9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74482D7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05388D" w14:textId="30B0D6EC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lipiec, sierpień 2025- przerwa wakacyjna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35738B0" w14:textId="2CF61BAE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  <w:r w:rsidR="00F44183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przerwa wakacyjna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268C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45D5FA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3D08138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9E26C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7E779BB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4D9EEE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</w:tr>
      <w:tr w:rsidR="003357C4" w:rsidRPr="003357C4" w14:paraId="380C15DB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6F3C4E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69467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AC0292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8F892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0C47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2F191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E2A62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0B392AB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AF528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8.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FE6C1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6D86C1F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rodziców biologicznych „ Gospodarowanie budżetem domowym”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5CD1A3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873B46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DBC58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34BEA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582EFE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4F63B1ED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293747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3A757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48B9F5F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1D7EA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390FE4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C76A37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E69A0E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4EE99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4245A1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AD9ECC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B1DFD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33E3F10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A2517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501B22DB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151E5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3A20A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03D5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64DB40D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A1E6EC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24C43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C88AC6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4AC24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0B4BD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689C1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381DC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43763779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529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D71E58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57EB4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laryngolog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EE9B0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BDE2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B8D08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424D11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5BB04785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93AE7D0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13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DBDBA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48634E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okulista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BA8C50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9B9D7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F3FA9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AE0C34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3A5D2926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B4932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14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E7E373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B189F4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stomatolog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A35B7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F86A4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12DA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E63811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5CBF3A40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007B10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47DC9A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8AD4E3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fizjoterapeuta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B9EE3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7798B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29BD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616DD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152D66B1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2A9A18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6653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4097715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CE4F14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Grudzień 2024 – 28.02.2026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09DBC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– zgodnie z umową w ramach potrzeb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9B9996" w14:textId="77777777" w:rsidR="003357C4" w:rsidRDefault="00591567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Specjal Trans IT Agnieszka Kopera </w:t>
            </w:r>
          </w:p>
          <w:p w14:paraId="03407194" w14:textId="2FC183D9" w:rsidR="00591567" w:rsidRPr="003357C4" w:rsidRDefault="00591567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6D97D13" w14:textId="77777777" w:rsidR="00591567" w:rsidRDefault="00591567" w:rsidP="005915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Specjal Trans IT Agnieszka Kopera </w:t>
            </w:r>
          </w:p>
          <w:p w14:paraId="5A51F4E9" w14:textId="309FECFD" w:rsidR="003357C4" w:rsidRPr="003357C4" w:rsidRDefault="00591567" w:rsidP="005915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</w:tr>
      <w:tr w:rsidR="003357C4" w:rsidRPr="003357C4" w14:paraId="3E0732D8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C948D4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FBAD2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172E9D9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2607D5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7AB4C05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43350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4551CC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3E386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7E7EF2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536575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18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C2954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3E4ABD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Studia podyplomowe „Diagnoza, terapia i pomoc psychologiczno – pedagogiczna”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6A2218B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3 semestry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ED91C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8FEA00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4D84A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Calibri" w:hAnsi="Calibri" w:cs="Times New Roman"/>
              </w:rPr>
              <w:t>Wyższa Szkoła Kształcenia Zawodowego</w:t>
            </w:r>
            <w:r w:rsidRPr="003357C4">
              <w:rPr>
                <w:rFonts w:ascii="Calibri" w:eastAsia="Calibri" w:hAnsi="Calibri" w:cs="Times New Roman"/>
              </w:rPr>
              <w:br/>
              <w:t>Plac Powstańców Śląskich 1/201</w:t>
            </w:r>
            <w:r w:rsidRPr="003357C4">
              <w:rPr>
                <w:rFonts w:ascii="Calibri" w:eastAsia="Calibri" w:hAnsi="Calibri" w:cs="Times New Roman"/>
              </w:rPr>
              <w:br/>
              <w:t>53-329 Wrocław</w:t>
            </w:r>
          </w:p>
        </w:tc>
      </w:tr>
      <w:tr w:rsidR="003357C4" w:rsidRPr="003357C4" w14:paraId="27A987E7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E91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739CA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5B4E6EB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FA427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DD49C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925E4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3829D5" w14:textId="77777777" w:rsidR="003357C4" w:rsidRPr="003357C4" w:rsidRDefault="003357C4" w:rsidP="003357C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2DCF7EC0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C3E5512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E52500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6D5968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AFD1AE1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2AFCEF0C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46B79D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6A2F4A08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333815E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9AE436D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1FC7DCE6" w14:textId="77777777" w:rsidR="00593ACA" w:rsidRPr="00B669BE" w:rsidRDefault="00593ACA" w:rsidP="00B669BE"/>
    <w:sectPr w:rsidR="00593ACA" w:rsidRPr="00B669BE" w:rsidSect="00D34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70B9" w14:textId="77777777" w:rsidR="00131EF9" w:rsidRDefault="00131EF9" w:rsidP="00593ACA">
      <w:pPr>
        <w:spacing w:after="0" w:line="240" w:lineRule="auto"/>
      </w:pPr>
      <w:r>
        <w:separator/>
      </w:r>
    </w:p>
  </w:endnote>
  <w:endnote w:type="continuationSeparator" w:id="0">
    <w:p w14:paraId="6AC8B7E0" w14:textId="77777777" w:rsidR="00131EF9" w:rsidRDefault="00131EF9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A052" w14:textId="77777777" w:rsidR="002010FC" w:rsidRDefault="00201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DAEA" w14:textId="7BC55A8D" w:rsidR="00D34FB3" w:rsidRDefault="00D34FB3">
    <w:pPr>
      <w:pStyle w:val="Stopka"/>
    </w:pPr>
    <w:r>
      <w:rPr>
        <w:noProof/>
      </w:rPr>
      <w:drawing>
        <wp:inline distT="0" distB="0" distL="0" distR="0" wp14:anchorId="6ABA311E" wp14:editId="50F7D182">
          <wp:extent cx="5760720" cy="579056"/>
          <wp:effectExtent l="0" t="0" r="0" b="0"/>
          <wp:docPr id="458162467" name="Obraz 45816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0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335140" w14:textId="77777777" w:rsidR="00D34FB3" w:rsidRDefault="00D34F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42F6" w14:textId="77777777" w:rsidR="002010FC" w:rsidRDefault="00201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F77E" w14:textId="77777777" w:rsidR="00131EF9" w:rsidRDefault="00131EF9" w:rsidP="00593ACA">
      <w:pPr>
        <w:spacing w:after="0" w:line="240" w:lineRule="auto"/>
      </w:pPr>
      <w:bookmarkStart w:id="0" w:name="_Hlk191032596"/>
      <w:bookmarkEnd w:id="0"/>
      <w:r>
        <w:separator/>
      </w:r>
    </w:p>
  </w:footnote>
  <w:footnote w:type="continuationSeparator" w:id="0">
    <w:p w14:paraId="314F3BFF" w14:textId="77777777" w:rsidR="00131EF9" w:rsidRDefault="00131EF9" w:rsidP="0059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93A2" w14:textId="77777777" w:rsidR="002010FC" w:rsidRDefault="00201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7D87" w14:textId="398460AE" w:rsidR="00593ACA" w:rsidRDefault="00593ACA" w:rsidP="00EF2716">
    <w:pPr>
      <w:pStyle w:val="Nagwek"/>
    </w:pPr>
  </w:p>
  <w:p w14:paraId="56F1EA9C" w14:textId="3F0B3A67" w:rsidR="00D34FB3" w:rsidRDefault="003357C4">
    <w:pPr>
      <w:pStyle w:val="Nagwek"/>
    </w:pPr>
    <w:r>
      <w:rPr>
        <w:noProof/>
      </w:rPr>
      <w:drawing>
        <wp:inline distT="0" distB="0" distL="0" distR="0" wp14:anchorId="02D5BE82" wp14:editId="3F69D2CB">
          <wp:extent cx="1009015" cy="914253"/>
          <wp:effectExtent l="0" t="0" r="0" b="0"/>
          <wp:docPr id="1058633842" name="Obraz 105863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885" cy="935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2716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DEC9F88" wp14:editId="43711C38">
              <wp:simplePos x="0" y="0"/>
              <wp:positionH relativeFrom="column">
                <wp:posOffset>1518920</wp:posOffset>
              </wp:positionH>
              <wp:positionV relativeFrom="paragraph">
                <wp:posOffset>81915</wp:posOffset>
              </wp:positionV>
              <wp:extent cx="3781425" cy="866775"/>
              <wp:effectExtent l="0" t="0" r="9525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1425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86CB4" w14:textId="00B005C7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Miejsko-Gminny Ośrodek Pomocy Społecznej w Opocznie</w:t>
                          </w:r>
                        </w:p>
                        <w:p w14:paraId="351EDC48" w14:textId="15AD943B" w:rsidR="00EF2716" w:rsidRPr="00D34FB3" w:rsidRDefault="002323E0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u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l. </w:t>
                          </w:r>
                          <w:r w:rsidR="00EF2716" w:rsidRPr="003357C4">
                            <w:rPr>
                              <w:sz w:val="18"/>
                              <w:szCs w:val="18"/>
                            </w:rPr>
                            <w:t>Adama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Mickiewicza 2A, 26-300 Opoczno</w:t>
                          </w:r>
                        </w:p>
                        <w:p w14:paraId="7BF5740B" w14:textId="50512AA8" w:rsidR="00EF2716" w:rsidRPr="00D34FB3" w:rsidRDefault="0027418B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el.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755-24-93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fax 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754-40-31</w:t>
                          </w:r>
                        </w:p>
                        <w:p w14:paraId="1271CB8D" w14:textId="0DD80943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D34FB3">
                              <w:rPr>
                                <w:rStyle w:val="Hipercze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www.ops.opoczno.pl</w:t>
                            </w:r>
                          </w:hyperlink>
                          <w:r w:rsidR="002323E0" w:rsidRPr="00D34FB3">
                            <w:rPr>
                              <w:rStyle w:val="Hipercze"/>
                              <w:color w:val="auto"/>
                              <w:sz w:val="20"/>
                              <w:szCs w:val="20"/>
                              <w:u w:val="none"/>
                            </w:rPr>
                            <w:t>,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mgops@</w:t>
                          </w:r>
                          <w:r w:rsidR="002323E0" w:rsidRPr="00D34FB3">
                            <w:rPr>
                              <w:sz w:val="20"/>
                              <w:szCs w:val="20"/>
                            </w:rPr>
                            <w:t>ops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.opoczno.pl</w:t>
                          </w:r>
                        </w:p>
                        <w:p w14:paraId="28983F9C" w14:textId="1A105C42" w:rsidR="00EF2716" w:rsidRPr="00D34FB3" w:rsidRDefault="00EF2716" w:rsidP="00EF2716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9F8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9.6pt;margin-top:6.45pt;width:297.75pt;height:6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" stroked="f">
              <v:textbox>
                <w:txbxContent>
                  <w:p w14:paraId="04686CB4" w14:textId="00B005C7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Miejsko-Gminny Ośrodek Pomocy Społecznej w Opocznie</w:t>
                    </w:r>
                  </w:p>
                  <w:p w14:paraId="351EDC48" w14:textId="15AD943B" w:rsidR="00EF2716" w:rsidRPr="00D34FB3" w:rsidRDefault="002323E0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u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l. </w:t>
                    </w:r>
                    <w:r w:rsidR="00EF2716" w:rsidRPr="003357C4">
                      <w:rPr>
                        <w:sz w:val="18"/>
                        <w:szCs w:val="18"/>
                      </w:rPr>
                      <w:t>Adama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Mickiewicza 2A, 26-300 Opoczno</w:t>
                    </w:r>
                  </w:p>
                  <w:p w14:paraId="7BF5740B" w14:textId="50512AA8" w:rsidR="00EF2716" w:rsidRPr="00D34FB3" w:rsidRDefault="0027418B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t</w:t>
                    </w:r>
                    <w:r w:rsidR="00EF2716" w:rsidRPr="00D34FB3">
                      <w:rPr>
                        <w:sz w:val="20"/>
                        <w:szCs w:val="20"/>
                      </w:rPr>
                      <w:t>el.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755-24-93</w:t>
                    </w:r>
                    <w:r w:rsidRPr="00D34FB3">
                      <w:rPr>
                        <w:sz w:val="20"/>
                        <w:szCs w:val="20"/>
                      </w:rPr>
                      <w:t>,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fax 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754-40-31</w:t>
                    </w:r>
                  </w:p>
                  <w:p w14:paraId="1271CB8D" w14:textId="0DD80943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hyperlink r:id="rId3" w:history="1">
                      <w:r w:rsidRPr="00D34FB3">
                        <w:rPr>
                          <w:rStyle w:val="Hipercze"/>
                          <w:color w:val="auto"/>
                          <w:sz w:val="20"/>
                          <w:szCs w:val="20"/>
                          <w:u w:val="none"/>
                        </w:rPr>
                        <w:t>www.ops.opoczno.pl</w:t>
                      </w:r>
                    </w:hyperlink>
                    <w:r w:rsidR="002323E0" w:rsidRPr="00D34FB3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</w:rPr>
                      <w:t>,</w:t>
                    </w:r>
                    <w:r w:rsidRPr="00D34FB3">
                      <w:rPr>
                        <w:sz w:val="20"/>
                        <w:szCs w:val="20"/>
                      </w:rPr>
                      <w:t xml:space="preserve"> mgops@</w:t>
                    </w:r>
                    <w:r w:rsidR="002323E0" w:rsidRPr="00D34FB3">
                      <w:rPr>
                        <w:sz w:val="20"/>
                        <w:szCs w:val="20"/>
                      </w:rPr>
                      <w:t>ops</w:t>
                    </w:r>
                    <w:r w:rsidRPr="00D34FB3">
                      <w:rPr>
                        <w:sz w:val="20"/>
                        <w:szCs w:val="20"/>
                      </w:rPr>
                      <w:t>.opoczno.pl</w:t>
                    </w:r>
                  </w:p>
                  <w:p w14:paraId="28983F9C" w14:textId="1A105C42" w:rsidR="00EF2716" w:rsidRPr="00D34FB3" w:rsidRDefault="00EF2716" w:rsidP="00EF271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03C93" w14:textId="77777777" w:rsidR="002010FC" w:rsidRDefault="002010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0A2"/>
    <w:multiLevelType w:val="multilevel"/>
    <w:tmpl w:val="0DA851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  <w:color w:val="000000" w:themeColor="text1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 w16cid:durableId="486095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CA"/>
    <w:rsid w:val="00061DB9"/>
    <w:rsid w:val="00131EF9"/>
    <w:rsid w:val="0014703C"/>
    <w:rsid w:val="001641C9"/>
    <w:rsid w:val="001865F2"/>
    <w:rsid w:val="002010FC"/>
    <w:rsid w:val="002323E0"/>
    <w:rsid w:val="0027418B"/>
    <w:rsid w:val="00291FBC"/>
    <w:rsid w:val="003357C4"/>
    <w:rsid w:val="00377668"/>
    <w:rsid w:val="00405C82"/>
    <w:rsid w:val="00474CC0"/>
    <w:rsid w:val="004E2D2D"/>
    <w:rsid w:val="00591567"/>
    <w:rsid w:val="00593ACA"/>
    <w:rsid w:val="005B5FE0"/>
    <w:rsid w:val="006A3CB6"/>
    <w:rsid w:val="006A6FB1"/>
    <w:rsid w:val="007853C2"/>
    <w:rsid w:val="007F57B7"/>
    <w:rsid w:val="00800072"/>
    <w:rsid w:val="0082465C"/>
    <w:rsid w:val="00841E70"/>
    <w:rsid w:val="00857D72"/>
    <w:rsid w:val="008E33FD"/>
    <w:rsid w:val="008F72FA"/>
    <w:rsid w:val="009258FE"/>
    <w:rsid w:val="00A43596"/>
    <w:rsid w:val="00A5233C"/>
    <w:rsid w:val="00A80EA3"/>
    <w:rsid w:val="00A82DCA"/>
    <w:rsid w:val="00A84134"/>
    <w:rsid w:val="00B03635"/>
    <w:rsid w:val="00B22050"/>
    <w:rsid w:val="00B35DCA"/>
    <w:rsid w:val="00B669BE"/>
    <w:rsid w:val="00C855C2"/>
    <w:rsid w:val="00D34FB3"/>
    <w:rsid w:val="00E82999"/>
    <w:rsid w:val="00EB5CDA"/>
    <w:rsid w:val="00EE669F"/>
    <w:rsid w:val="00EF2716"/>
    <w:rsid w:val="00F41297"/>
    <w:rsid w:val="00F44183"/>
    <w:rsid w:val="00F85DC0"/>
    <w:rsid w:val="00FA4742"/>
    <w:rsid w:val="00F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F7463"/>
  <w15:chartTrackingRefBased/>
  <w15:docId w15:val="{8A2939D3-32DF-46D3-A8F6-A7125FEE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5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ACA"/>
  </w:style>
  <w:style w:type="character" w:styleId="Hipercze">
    <w:name w:val="Hyperlink"/>
    <w:basedOn w:val="Domylnaczcionkaakapitu"/>
    <w:uiPriority w:val="99"/>
    <w:unhideWhenUsed/>
    <w:rsid w:val="00593A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s.opoczno.pl" TargetMode="External"/><Relationship Id="rId2" Type="http://schemas.openxmlformats.org/officeDocument/2006/relationships/hyperlink" Target="http://www.ops.opoczno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665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e.soltysiak</dc:creator>
  <cp:keywords/>
  <dc:description/>
  <cp:lastModifiedBy>m.debowska</cp:lastModifiedBy>
  <cp:revision>4</cp:revision>
  <cp:lastPrinted>2023-01-19T11:11:00Z</cp:lastPrinted>
  <dcterms:created xsi:type="dcterms:W3CDTF">2025-07-14T05:30:00Z</dcterms:created>
  <dcterms:modified xsi:type="dcterms:W3CDTF">2025-07-14T05:31:00Z</dcterms:modified>
</cp:coreProperties>
</file>